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855B2D">
      <w:pPr>
        <w:spacing w:after="0"/>
      </w:pPr>
    </w:p>
    <w:p w:rsidR="0004028F" w:rsidRPr="00855B2D" w:rsidRDefault="00723EF4" w:rsidP="0004028F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55B2D">
        <w:rPr>
          <w:rFonts w:ascii="Times New Roman" w:hAnsi="Times New Roman" w:cs="Times New Roman"/>
          <w:sz w:val="28"/>
        </w:rPr>
        <w:t>МКОУ «Цветковская гимназия»</w:t>
      </w:r>
    </w:p>
    <w:p w:rsidR="0004028F" w:rsidRPr="00855B2D" w:rsidRDefault="0004028F" w:rsidP="0004028F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4028F" w:rsidRDefault="0004028F" w:rsidP="00723EF4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Pr="00855B2D" w:rsidRDefault="0004028F" w:rsidP="0004028F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48"/>
        </w:rPr>
      </w:pPr>
      <w:r w:rsidRPr="00855B2D">
        <w:rPr>
          <w:rFonts w:ascii="Times New Roman" w:hAnsi="Times New Roman" w:cs="Times New Roman"/>
          <w:b/>
          <w:i/>
          <w:sz w:val="56"/>
          <w:szCs w:val="48"/>
        </w:rPr>
        <w:t xml:space="preserve">КУЛЬТУРНЫЙ </w:t>
      </w:r>
    </w:p>
    <w:p w:rsidR="0004028F" w:rsidRPr="00855B2D" w:rsidRDefault="0004028F" w:rsidP="0004028F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48"/>
        </w:rPr>
      </w:pPr>
      <w:r w:rsidRPr="00855B2D">
        <w:rPr>
          <w:rFonts w:ascii="Times New Roman" w:hAnsi="Times New Roman" w:cs="Times New Roman"/>
          <w:b/>
          <w:i/>
          <w:sz w:val="56"/>
          <w:szCs w:val="48"/>
        </w:rPr>
        <w:t>ДНЕВНИК ШКОЛЬНИКА</w:t>
      </w:r>
    </w:p>
    <w:p w:rsidR="00B83512" w:rsidRDefault="00723EF4" w:rsidP="0004028F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48"/>
        </w:rPr>
      </w:pPr>
      <w:r w:rsidRPr="00855B2D">
        <w:rPr>
          <w:rFonts w:ascii="Times New Roman" w:hAnsi="Times New Roman" w:cs="Times New Roman"/>
          <w:b/>
          <w:i/>
          <w:sz w:val="56"/>
          <w:szCs w:val="48"/>
        </w:rPr>
        <w:t xml:space="preserve">ученицы 7 «г» класса </w:t>
      </w:r>
    </w:p>
    <w:p w:rsidR="00723EF4" w:rsidRPr="00855B2D" w:rsidRDefault="00723EF4" w:rsidP="0004028F">
      <w:pPr>
        <w:spacing w:after="0"/>
        <w:jc w:val="center"/>
        <w:rPr>
          <w:rFonts w:ascii="Times New Roman" w:hAnsi="Times New Roman" w:cs="Times New Roman"/>
          <w:b/>
          <w:i/>
          <w:sz w:val="56"/>
          <w:szCs w:val="48"/>
        </w:rPr>
      </w:pPr>
      <w:proofErr w:type="spellStart"/>
      <w:r w:rsidRPr="00855B2D">
        <w:rPr>
          <w:rFonts w:ascii="Times New Roman" w:hAnsi="Times New Roman" w:cs="Times New Roman"/>
          <w:b/>
          <w:i/>
          <w:sz w:val="56"/>
          <w:szCs w:val="48"/>
        </w:rPr>
        <w:t>Кахировой</w:t>
      </w:r>
      <w:proofErr w:type="spellEnd"/>
      <w:r w:rsidRPr="00855B2D">
        <w:rPr>
          <w:rFonts w:ascii="Times New Roman" w:hAnsi="Times New Roman" w:cs="Times New Roman"/>
          <w:b/>
          <w:i/>
          <w:sz w:val="56"/>
          <w:szCs w:val="48"/>
        </w:rPr>
        <w:t xml:space="preserve"> </w:t>
      </w:r>
      <w:proofErr w:type="spellStart"/>
      <w:r w:rsidRPr="00855B2D">
        <w:rPr>
          <w:rFonts w:ascii="Times New Roman" w:hAnsi="Times New Roman" w:cs="Times New Roman"/>
          <w:b/>
          <w:i/>
          <w:sz w:val="56"/>
          <w:szCs w:val="48"/>
        </w:rPr>
        <w:t>Мадины</w:t>
      </w:r>
      <w:proofErr w:type="spellEnd"/>
      <w:r w:rsidRPr="00855B2D">
        <w:rPr>
          <w:rFonts w:ascii="Times New Roman" w:hAnsi="Times New Roman" w:cs="Times New Roman"/>
          <w:b/>
          <w:i/>
          <w:sz w:val="56"/>
          <w:szCs w:val="48"/>
        </w:rPr>
        <w:t xml:space="preserve"> 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855B2D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4843096" cy="2611315"/>
            <wp:effectExtent l="19050" t="0" r="0" b="0"/>
            <wp:docPr id="4" name="Рисунок 2" descr="C:\Users\Shamil\Desktop\Без названия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amil\Desktop\Без названия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610" cy="261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D5610F">
      <w:pPr>
        <w:spacing w:after="0"/>
        <w:rPr>
          <w:b/>
          <w:sz w:val="48"/>
          <w:szCs w:val="48"/>
        </w:rPr>
      </w:pPr>
    </w:p>
    <w:p w:rsidR="00B83512" w:rsidRDefault="00B83512" w:rsidP="00D5610F">
      <w:pPr>
        <w:spacing w:after="0"/>
        <w:rPr>
          <w:b/>
          <w:sz w:val="48"/>
          <w:szCs w:val="48"/>
        </w:rPr>
      </w:pPr>
    </w:p>
    <w:p w:rsidR="00B83512" w:rsidRDefault="00B83512" w:rsidP="00D5610F">
      <w:pPr>
        <w:spacing w:after="0"/>
        <w:rPr>
          <w:b/>
          <w:sz w:val="48"/>
          <w:szCs w:val="48"/>
        </w:rPr>
      </w:pPr>
    </w:p>
    <w:p w:rsidR="00B83512" w:rsidRDefault="00B83512" w:rsidP="00D5610F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Pr="004E51D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10F" w:rsidRPr="004E51DB" w:rsidRDefault="00D5610F" w:rsidP="00040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028F" w:rsidRPr="004E51DB" w:rsidRDefault="007F1F72" w:rsidP="000402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E51DB">
        <w:rPr>
          <w:rFonts w:ascii="Times New Roman" w:hAnsi="Times New Roman" w:cs="Times New Roman"/>
          <w:sz w:val="28"/>
          <w:szCs w:val="28"/>
        </w:rPr>
        <w:t>Дорогой друг!</w:t>
      </w:r>
    </w:p>
    <w:p w:rsidR="007F1F72" w:rsidRPr="004E51D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1DB">
        <w:rPr>
          <w:rFonts w:ascii="Times New Roman" w:hAnsi="Times New Roman" w:cs="Times New Roman"/>
          <w:sz w:val="28"/>
          <w:szCs w:val="2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 w:rsidRPr="004E51D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E51DB">
        <w:rPr>
          <w:rFonts w:ascii="Times New Roman" w:hAnsi="Times New Roman" w:cs="Times New Roman"/>
          <w:sz w:val="28"/>
          <w:szCs w:val="28"/>
        </w:rPr>
        <w:t xml:space="preserve"> другом.</w:t>
      </w:r>
    </w:p>
    <w:p w:rsidR="007F1F72" w:rsidRPr="004E51D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1DB">
        <w:rPr>
          <w:rFonts w:ascii="Times New Roman" w:hAnsi="Times New Roman" w:cs="Times New Roman"/>
          <w:sz w:val="28"/>
          <w:szCs w:val="2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 w:rsidRPr="004E51DB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E51DB">
        <w:rPr>
          <w:rFonts w:ascii="Times New Roman" w:hAnsi="Times New Roman" w:cs="Times New Roman"/>
          <w:sz w:val="28"/>
          <w:szCs w:val="2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Pr="004E51DB" w:rsidRDefault="007F1F72" w:rsidP="007F1F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1DB">
        <w:rPr>
          <w:rFonts w:ascii="Times New Roman" w:hAnsi="Times New Roman" w:cs="Times New Roman"/>
          <w:sz w:val="28"/>
          <w:szCs w:val="2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 w:rsidRPr="004E51D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4E51DB">
        <w:rPr>
          <w:rFonts w:ascii="Times New Roman" w:hAnsi="Times New Roman" w:cs="Times New Roman"/>
          <w:sz w:val="28"/>
          <w:szCs w:val="28"/>
        </w:rPr>
        <w:t xml:space="preserve"> и </w:t>
      </w:r>
      <w:r w:rsidR="000C6493" w:rsidRPr="004E51DB">
        <w:rPr>
          <w:rFonts w:ascii="Times New Roman" w:hAnsi="Times New Roman" w:cs="Times New Roman"/>
          <w:sz w:val="28"/>
          <w:szCs w:val="28"/>
        </w:rPr>
        <w:t>села и города</w:t>
      </w:r>
      <w:r w:rsidRPr="004E51DB">
        <w:rPr>
          <w:rFonts w:ascii="Times New Roman" w:hAnsi="Times New Roman" w:cs="Times New Roman"/>
          <w:sz w:val="28"/>
          <w:szCs w:val="28"/>
        </w:rPr>
        <w:t xml:space="preserve">. В нем ты сможешь представить собственные мысли после посещения музеев, концертных залов, </w:t>
      </w:r>
      <w:r w:rsidR="00C14E09" w:rsidRPr="004E51DB">
        <w:rPr>
          <w:rFonts w:ascii="Times New Roman" w:hAnsi="Times New Roman" w:cs="Times New Roman"/>
          <w:sz w:val="28"/>
          <w:szCs w:val="28"/>
        </w:rPr>
        <w:t>памятных исторических мести своей малой родины.</w:t>
      </w:r>
    </w:p>
    <w:p w:rsidR="00C14E09" w:rsidRPr="004E51DB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1DB">
        <w:rPr>
          <w:rFonts w:ascii="Times New Roman" w:hAnsi="Times New Roman" w:cs="Times New Roman"/>
          <w:sz w:val="28"/>
          <w:szCs w:val="2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Pr="004E51DB" w:rsidRDefault="00C14E09" w:rsidP="007F1F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51DB">
        <w:rPr>
          <w:rFonts w:ascii="Times New Roman" w:hAnsi="Times New Roman" w:cs="Times New Roman"/>
          <w:sz w:val="28"/>
          <w:szCs w:val="2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Pr="004E51DB" w:rsidRDefault="00C14E09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E51DB">
        <w:rPr>
          <w:rFonts w:ascii="Times New Roman" w:hAnsi="Times New Roman" w:cs="Times New Roman"/>
          <w:sz w:val="28"/>
          <w:szCs w:val="28"/>
        </w:rPr>
        <w:t>Удачи!</w:t>
      </w:r>
    </w:p>
    <w:p w:rsidR="00E461B6" w:rsidRPr="004E51D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461B6" w:rsidRPr="004E51D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A0BB8" w:rsidRPr="004E51DB" w:rsidRDefault="00AA0BB8" w:rsidP="00855B2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0BB8" w:rsidRPr="004E51DB" w:rsidRDefault="00AA0BB8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5610F" w:rsidRPr="004E51DB" w:rsidRDefault="00D5610F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51DB" w:rsidRP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51DB" w:rsidRP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51DB" w:rsidRP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Pr="004E51DB" w:rsidRDefault="004E51DB" w:rsidP="004E51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610F" w:rsidRPr="004E51DB" w:rsidRDefault="00D5610F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1B6" w:rsidRPr="004E51DB" w:rsidRDefault="004C17E2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sz w:val="24"/>
          <w:szCs w:val="24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993"/>
        <w:gridCol w:w="1758"/>
        <w:gridCol w:w="1644"/>
        <w:gridCol w:w="2835"/>
        <w:gridCol w:w="2976"/>
      </w:tblGrid>
      <w:tr w:rsidR="000925D7" w:rsidRPr="004E51DB" w:rsidTr="004E51DB">
        <w:tc>
          <w:tcPr>
            <w:tcW w:w="426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D0472D"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758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644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</w:t>
            </w:r>
            <w:r w:rsidR="00D0472D"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</w:p>
        </w:tc>
        <w:tc>
          <w:tcPr>
            <w:tcW w:w="2835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2976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4E51DB" w:rsidTr="004E51DB">
        <w:tc>
          <w:tcPr>
            <w:tcW w:w="426" w:type="dxa"/>
          </w:tcPr>
          <w:p w:rsidR="000925D7" w:rsidRPr="004E51DB" w:rsidRDefault="004E51D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B8351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4E51DB" w:rsidRDefault="00B8351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Индивидуаль</w:t>
            </w:r>
            <w:proofErr w:type="spellEnd"/>
          </w:p>
          <w:p w:rsidR="000925D7" w:rsidRPr="004E51DB" w:rsidRDefault="00B83512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4" w:type="dxa"/>
          </w:tcPr>
          <w:p w:rsidR="000925D7" w:rsidRPr="004E51DB" w:rsidRDefault="00DE02A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Цветковская сельская библиотека</w:t>
            </w:r>
          </w:p>
        </w:tc>
        <w:tc>
          <w:tcPr>
            <w:tcW w:w="2835" w:type="dxa"/>
          </w:tcPr>
          <w:p w:rsidR="000925D7" w:rsidRPr="004E51DB" w:rsidRDefault="00651FC5" w:rsidP="00DE0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В моём селе есть сельская библиотека. Когда в школе мне задают прочитать какие-либо книги</w:t>
            </w:r>
            <w:r w:rsidR="00B83512" w:rsidRPr="004E51D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я прямиком иду в эту библиотеку.  В неё можно прийти за книгой.</w:t>
            </w:r>
            <w:r w:rsidR="00DE02AD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Также мы с классом часто посещаем эту библиотеку. Нас приглашают </w:t>
            </w:r>
            <w:r w:rsidR="00DE02AD" w:rsidRPr="004E51DB"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для того, чтобы рассказать о деятельности каких-либо писателей, памятных датах. </w:t>
            </w:r>
          </w:p>
        </w:tc>
        <w:tc>
          <w:tcPr>
            <w:tcW w:w="2976" w:type="dxa"/>
          </w:tcPr>
          <w:p w:rsidR="000925D7" w:rsidRPr="004E51DB" w:rsidRDefault="00DE02AD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30797" cy="2308114"/>
                  <wp:effectExtent l="19050" t="0" r="2753" b="0"/>
                  <wp:docPr id="3" name="Рисунок 4" descr="C:\Users\Сидрат\Desktop\культ дн\IMG_20210407_123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идрат\Desktop\культ дн\IMG_20210407_123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584" cy="2313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4E51DB" w:rsidTr="004E51DB">
        <w:tc>
          <w:tcPr>
            <w:tcW w:w="426" w:type="dxa"/>
          </w:tcPr>
          <w:p w:rsidR="000925D7" w:rsidRPr="004E51DB" w:rsidRDefault="004E51DB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DE02AD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Очное </w:t>
            </w: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8" w:type="dxa"/>
          </w:tcPr>
          <w:p w:rsidR="000925D7" w:rsidRPr="004E51DB" w:rsidRDefault="00DE02AD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644" w:type="dxa"/>
          </w:tcPr>
          <w:p w:rsidR="00E86FB7" w:rsidRPr="004E51DB" w:rsidRDefault="00DE02AD" w:rsidP="00C1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библиотека</w:t>
            </w:r>
          </w:p>
          <w:p w:rsidR="000925D7" w:rsidRPr="004E51DB" w:rsidRDefault="000925D7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E02AD" w:rsidRPr="004E51DB" w:rsidRDefault="00651FC5" w:rsidP="00DE02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Я очень сильно люблю читать и на собственное удивление абсолютно любые книги! Многие не любят читать литературу, которую предлагает нам школьная программа, я же напротив, даже восхищаюсь писателями-классиками.</w:t>
            </w:r>
            <w:r w:rsidR="00DE02AD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библиотеке нет такого разнообразия, но я нахожу там что-то интересное.</w:t>
            </w:r>
          </w:p>
        </w:tc>
        <w:tc>
          <w:tcPr>
            <w:tcW w:w="2976" w:type="dxa"/>
          </w:tcPr>
          <w:p w:rsidR="000925D7" w:rsidRPr="004E51DB" w:rsidRDefault="00DE02AD" w:rsidP="00C14E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16002" cy="2409092"/>
                  <wp:effectExtent l="19050" t="0" r="0" b="0"/>
                  <wp:docPr id="6" name="Рисунок 5" descr="C:\Users\Сидрат\Desktop\культ дн\IMG_20210407_123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идрат\Desktop\культ дн\IMG_20210407_123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125" cy="241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61B6" w:rsidRPr="004E51DB" w:rsidRDefault="00E461B6" w:rsidP="00C14E0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F72" w:rsidRPr="004E51DB" w:rsidRDefault="007F1F7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28F" w:rsidRPr="004E51DB" w:rsidRDefault="0004028F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FB7" w:rsidRPr="004E51DB" w:rsidRDefault="00E86FB7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FB7" w:rsidRPr="004E51DB" w:rsidRDefault="00E86FB7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5610F" w:rsidRPr="004E51DB" w:rsidRDefault="00D5610F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sz w:val="24"/>
          <w:szCs w:val="24"/>
        </w:rPr>
        <w:lastRenderedPageBreak/>
        <w:t>Раздел 2. Волшебный мир искусства</w:t>
      </w:r>
      <w:r w:rsidR="00907251" w:rsidRPr="004E51D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4E51DB" w:rsidRDefault="00A07A42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07A42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</w:p>
        </w:tc>
        <w:tc>
          <w:tcPr>
            <w:tcW w:w="1475" w:type="dxa"/>
          </w:tcPr>
          <w:p w:rsidR="00A456E4" w:rsidRPr="004E51DB" w:rsidRDefault="00855B2D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</w:t>
            </w:r>
            <w:r w:rsidR="00A07A42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https://wanderings.online/virtualnye-progulki-po-tretyakovskoj-galeree/</w:t>
            </w:r>
          </w:p>
        </w:tc>
        <w:tc>
          <w:tcPr>
            <w:tcW w:w="2720" w:type="dxa"/>
          </w:tcPr>
          <w:p w:rsidR="00A456E4" w:rsidRPr="004E51DB" w:rsidRDefault="00A07A42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Конечно же, виртуальная экскурсия не сравнится </w:t>
            </w:r>
            <w:proofErr w:type="gramStart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настоящей, но мне очень понравилось. Мечтаю посетить галерею когда-нибудь.</w:t>
            </w:r>
          </w:p>
        </w:tc>
        <w:tc>
          <w:tcPr>
            <w:tcW w:w="3260" w:type="dxa"/>
          </w:tcPr>
          <w:p w:rsidR="00A456E4" w:rsidRPr="004E51DB" w:rsidRDefault="00A07A4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37790" cy="1732280"/>
                  <wp:effectExtent l="19050" t="0" r="0" b="0"/>
                  <wp:docPr id="18" name="Рисунок 18" descr="C:\Users\Shamil\Desktop\Без названия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Shamil\Desktop\Без названия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1732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B7" w:rsidRPr="004E51DB" w:rsidRDefault="00E86FB7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B7" w:rsidRPr="004E51DB" w:rsidRDefault="00E86FB7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Pr="004E51DB" w:rsidRDefault="004E51DB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A456E4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sz w:val="24"/>
          <w:szCs w:val="24"/>
        </w:rPr>
        <w:lastRenderedPageBreak/>
        <w:t>Раздел 3</w:t>
      </w:r>
      <w:r w:rsidR="00F030B4" w:rsidRPr="004E51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4E51DB">
        <w:rPr>
          <w:rFonts w:ascii="Times New Roman" w:hAnsi="Times New Roman" w:cs="Times New Roman"/>
          <w:b/>
          <w:sz w:val="24"/>
          <w:szCs w:val="24"/>
        </w:rPr>
        <w:t>Театральные встречи</w:t>
      </w:r>
      <w:r w:rsidR="00907251" w:rsidRPr="004E51D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07A42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07A42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Индивидуальное.</w:t>
            </w:r>
          </w:p>
        </w:tc>
        <w:tc>
          <w:tcPr>
            <w:tcW w:w="1475" w:type="dxa"/>
          </w:tcPr>
          <w:p w:rsidR="00A456E4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https://youtu.be/hDRYisP55LA</w:t>
            </w:r>
          </w:p>
        </w:tc>
        <w:tc>
          <w:tcPr>
            <w:tcW w:w="2720" w:type="dxa"/>
          </w:tcPr>
          <w:p w:rsidR="00A456E4" w:rsidRPr="004E51DB" w:rsidRDefault="00651FC5" w:rsidP="00A07A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Огромное впечатление произвёл на меня спектакль «Алые паруса». Автор А. Грин, </w:t>
            </w:r>
            <w:r w:rsidR="00A07A42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Дунаевского М. 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Жанр спектакля: музыкальная феерия. Спектакль привлёк меня своими необычными декорациями и игрой актёров. Всё было очень романтично и музыкально, от сцены невозможно было оторвать глаз. Игра актёров превзошла все мои ожидания! Читая книгу, я представляла себе героев немного другими, но замечательно справились со своими ролями! Браво!</w:t>
            </w:r>
          </w:p>
        </w:tc>
        <w:tc>
          <w:tcPr>
            <w:tcW w:w="3260" w:type="dxa"/>
          </w:tcPr>
          <w:p w:rsidR="00A456E4" w:rsidRPr="004E51DB" w:rsidRDefault="00D61C6E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1C6E"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6pt;height:113.55pt">
                  <v:imagedata r:id="rId10" o:title="IMG_20210408_091159"/>
                </v:shape>
              </w:pict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A0BB8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A0BB8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https://www.youtube.com/watch?v=fMfwwhYMAo0</w:t>
            </w: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0F" w:rsidRPr="004E51DB" w:rsidRDefault="00D5610F" w:rsidP="00D5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A0BB8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Спектакль «Кот в сапогах»</w:t>
            </w: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A0BB8" w:rsidRPr="004E51DB" w:rsidRDefault="00AA0BB8" w:rsidP="00AA0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Всегда мечтаю посетить театры и спектакли,</w:t>
            </w:r>
            <w:r w:rsidR="00D5610F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но,</w:t>
            </w:r>
            <w:r w:rsidR="00D5610F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к сожалению,</w:t>
            </w:r>
            <w:r w:rsidR="00D5610F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в нашем регионе нет их. Поэтому посмотрели в интернете. Было такое чувство, что я побывала в зале и смотрела в реальности.</w:t>
            </w:r>
          </w:p>
        </w:tc>
        <w:tc>
          <w:tcPr>
            <w:tcW w:w="3260" w:type="dxa"/>
          </w:tcPr>
          <w:p w:rsidR="00A456E4" w:rsidRPr="004E51DB" w:rsidRDefault="006A3F86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15711" cy="1361738"/>
                  <wp:effectExtent l="19050" t="0" r="0" b="0"/>
                  <wp:docPr id="1" name="Рисунок 4" descr="C:\Users\Сидрат\Desktop\IMG_20210408_0916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идрат\Desktop\IMG_20210408_0916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5015" cy="1368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Pr="004E51DB" w:rsidRDefault="004E51DB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A456E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sz w:val="24"/>
          <w:szCs w:val="24"/>
        </w:rPr>
        <w:lastRenderedPageBreak/>
        <w:t>Раздел 4</w:t>
      </w:r>
      <w:r w:rsidR="00F030B4" w:rsidRPr="004E51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4E51DB">
        <w:rPr>
          <w:rFonts w:ascii="Times New Roman" w:hAnsi="Times New Roman" w:cs="Times New Roman"/>
          <w:b/>
          <w:sz w:val="24"/>
          <w:szCs w:val="24"/>
        </w:rPr>
        <w:t>Удивительный мир кино</w:t>
      </w:r>
      <w:r w:rsidR="00907251" w:rsidRPr="004E51D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4E51DB" w:rsidRDefault="007602A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19.03.19 г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855B2D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Очная 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7602A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4E51DB" w:rsidRDefault="007602A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«Осада </w:t>
            </w:r>
            <w:proofErr w:type="spellStart"/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Ахульго</w:t>
            </w:r>
            <w:proofErr w:type="spellEnd"/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="00C51B8C"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Кинотеатр </w:t>
            </w:r>
          </w:p>
          <w:p w:rsidR="00C51B8C" w:rsidRPr="004E51DB" w:rsidRDefault="00C51B8C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«Орбита»</w:t>
            </w:r>
          </w:p>
        </w:tc>
        <w:tc>
          <w:tcPr>
            <w:tcW w:w="2720" w:type="dxa"/>
          </w:tcPr>
          <w:p w:rsidR="00A456E4" w:rsidRPr="004E51DB" w:rsidRDefault="007602A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Фильм очень понравился. После просмотра этого фильма, еще больше заинтересовалась жизнью Имама Шамиля. 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610F" w:rsidRPr="004E51DB" w:rsidRDefault="00D5610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7E2" w:rsidRPr="004E51DB" w:rsidRDefault="004C17E2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Default="00740668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Pr="004E51DB" w:rsidRDefault="004E51DB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6FB7" w:rsidRPr="004E51DB" w:rsidRDefault="00E86FB7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0668" w:rsidRPr="004E51DB" w:rsidRDefault="00F030B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A456E4" w:rsidRPr="004E51DB">
        <w:rPr>
          <w:rFonts w:ascii="Times New Roman" w:hAnsi="Times New Roman" w:cs="Times New Roman"/>
          <w:b/>
          <w:sz w:val="24"/>
          <w:szCs w:val="24"/>
        </w:rPr>
        <w:t>5</w:t>
      </w:r>
      <w:r w:rsidRPr="004E51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4E51DB">
        <w:rPr>
          <w:rFonts w:ascii="Times New Roman" w:hAnsi="Times New Roman" w:cs="Times New Roman"/>
          <w:b/>
          <w:sz w:val="24"/>
          <w:szCs w:val="24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5D18B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5D18B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BF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5D18BF" w:rsidRDefault="005D18B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BF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5D18BF" w:rsidRDefault="005D18B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BF">
              <w:rPr>
                <w:rFonts w:ascii="Times New Roman" w:hAnsi="Times New Roman" w:cs="Times New Roman"/>
                <w:sz w:val="24"/>
                <w:szCs w:val="24"/>
              </w:rPr>
              <w:t xml:space="preserve">Кизляр </w:t>
            </w:r>
          </w:p>
        </w:tc>
        <w:tc>
          <w:tcPr>
            <w:tcW w:w="2720" w:type="dxa"/>
          </w:tcPr>
          <w:p w:rsidR="00651FC5" w:rsidRPr="005D18BF" w:rsidRDefault="00651FC5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BF">
              <w:rPr>
                <w:rFonts w:ascii="Times New Roman" w:hAnsi="Times New Roman" w:cs="Times New Roman"/>
                <w:sz w:val="24"/>
                <w:szCs w:val="24"/>
              </w:rPr>
              <w:t>Много людей погибло ради этой победы</w:t>
            </w:r>
            <w:r w:rsidR="005D18BF" w:rsidRPr="005D18BF">
              <w:rPr>
                <w:rFonts w:ascii="Times New Roman" w:hAnsi="Times New Roman" w:cs="Times New Roman"/>
                <w:sz w:val="24"/>
                <w:szCs w:val="24"/>
              </w:rPr>
              <w:t>. Мы должны помнить и чтить их память.</w:t>
            </w: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9B06EB" w:rsidRDefault="009B06EB" w:rsidP="00651FC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9B06EB">
              <w:rPr>
                <w:rFonts w:ascii="Times New Roman" w:hAnsi="Times New Roman" w:cs="Times New Roman"/>
                <w:sz w:val="24"/>
              </w:rPr>
              <w:t>Мы должны научиться ценить мирную жизнь, ведь именно ради неё бились, отдавали жизни все те, кто был на войне</w:t>
            </w:r>
            <w:r w:rsidRPr="009B06EB">
              <w:rPr>
                <w:sz w:val="24"/>
              </w:rPr>
              <w:t>.</w:t>
            </w:r>
          </w:p>
          <w:p w:rsidR="004F7607" w:rsidRPr="009B06EB" w:rsidRDefault="004F7607" w:rsidP="00651FC5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D56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607" w:rsidRPr="005D18BF" w:rsidRDefault="004F7607" w:rsidP="00651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Default="004F760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706688" cy="1134208"/>
                  <wp:effectExtent l="19050" t="0" r="7812" b="0"/>
                  <wp:docPr id="20" name="Рисунок 20" descr="C:\Users\Shamil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Shamil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775" cy="1134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18BF" w:rsidRDefault="005D18B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18BF" w:rsidRPr="004E51DB" w:rsidRDefault="005D18B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396512" cy="1450730"/>
                  <wp:effectExtent l="19050" t="0" r="0" b="0"/>
                  <wp:docPr id="16" name="Рисунок 16" descr="C:\Users\Сидрат\Desktop\культ дн\IMG-20210405-WA0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Сидрат\Desktop\культ дн\IMG-20210405-WA0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174" cy="144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5D18BF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5D18B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BF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5D18BF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5D18BF" w:rsidRDefault="005D18B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BF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</w:t>
            </w:r>
          </w:p>
        </w:tc>
        <w:tc>
          <w:tcPr>
            <w:tcW w:w="1475" w:type="dxa"/>
          </w:tcPr>
          <w:p w:rsidR="00A456E4" w:rsidRPr="005D18BF" w:rsidRDefault="005D18BF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BF">
              <w:rPr>
                <w:rFonts w:ascii="Times New Roman" w:hAnsi="Times New Roman" w:cs="Times New Roman"/>
                <w:sz w:val="24"/>
                <w:szCs w:val="24"/>
              </w:rPr>
              <w:t>Цветковка</w:t>
            </w:r>
          </w:p>
        </w:tc>
        <w:tc>
          <w:tcPr>
            <w:tcW w:w="2720" w:type="dxa"/>
          </w:tcPr>
          <w:p w:rsidR="00A456E4" w:rsidRPr="004E51DB" w:rsidRDefault="00AA0BB8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прошлом году я принимала участие в </w:t>
            </w:r>
            <w:r w:rsidR="00D5610F" w:rsidRPr="004E5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шествии</w:t>
            </w:r>
            <w:r w:rsidRPr="004E5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«Бессмертного полка». Это стало для меня удивительным событием. Я считаю, что это настоящий праздник единения разных поколений. Желание людей увековечить память павших за нашу жизнь героев. Самое глав</w:t>
            </w:r>
            <w:r w:rsidR="00E86FB7" w:rsidRPr="004E5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ное – пусть никогда не повторит</w:t>
            </w:r>
            <w:r w:rsidRPr="004E51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ужас войны!</w:t>
            </w:r>
          </w:p>
        </w:tc>
        <w:tc>
          <w:tcPr>
            <w:tcW w:w="3260" w:type="dxa"/>
          </w:tcPr>
          <w:p w:rsidR="00A456E4" w:rsidRPr="004E51DB" w:rsidRDefault="00B85CC2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10922" cy="1248508"/>
                  <wp:effectExtent l="19050" t="0" r="0" b="0"/>
                  <wp:docPr id="5" name="Рисунок 5" descr="C:\Users\Румейсат\Downloads\WhatsApp Image 2021-04-08 at 13.29.55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Румейсат\Downloads\WhatsApp Image 2021-04-08 at 13.29.55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425" cy="1252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0668" w:rsidRDefault="00740668" w:rsidP="00D561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D561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D561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Default="004E51DB" w:rsidP="00D561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51DB" w:rsidRPr="004E51DB" w:rsidRDefault="004E51DB" w:rsidP="00D561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40668" w:rsidRPr="004E51DB" w:rsidRDefault="00A456E4" w:rsidP="00F030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sz w:val="24"/>
          <w:szCs w:val="24"/>
        </w:rPr>
        <w:t>Раздел 6</w:t>
      </w:r>
      <w:r w:rsidR="00F030B4" w:rsidRPr="004E51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40668" w:rsidRPr="004E51DB">
        <w:rPr>
          <w:rFonts w:ascii="Times New Roman" w:hAnsi="Times New Roman" w:cs="Times New Roman"/>
          <w:b/>
          <w:sz w:val="24"/>
          <w:szCs w:val="24"/>
        </w:rPr>
        <w:t>Музейное зазеркалье</w:t>
      </w:r>
      <w:r w:rsidR="00907251" w:rsidRPr="004E51D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E86FB7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25.03.21г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E86FB7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Групповое. С классом.</w:t>
            </w:r>
          </w:p>
        </w:tc>
        <w:tc>
          <w:tcPr>
            <w:tcW w:w="1475" w:type="dxa"/>
          </w:tcPr>
          <w:p w:rsidR="00A456E4" w:rsidRPr="004E51DB" w:rsidRDefault="00E86FB7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Кизляр </w:t>
            </w:r>
          </w:p>
          <w:p w:rsidR="00E86FB7" w:rsidRPr="004E51DB" w:rsidRDefault="00E86FB7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Музей имени Багратиона.</w:t>
            </w:r>
          </w:p>
        </w:tc>
        <w:tc>
          <w:tcPr>
            <w:tcW w:w="2720" w:type="dxa"/>
          </w:tcPr>
          <w:p w:rsidR="00A456E4" w:rsidRPr="004E51DB" w:rsidRDefault="00651FC5" w:rsidP="00E86F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Я была в музее города </w:t>
            </w:r>
            <w:r w:rsidR="00E86FB7" w:rsidRPr="004E51DB">
              <w:rPr>
                <w:rFonts w:ascii="Times New Roman" w:hAnsi="Times New Roman" w:cs="Times New Roman"/>
                <w:sz w:val="24"/>
                <w:szCs w:val="24"/>
              </w:rPr>
              <w:t>Кизляр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. Этот музей</w:t>
            </w:r>
            <w:r w:rsidR="00E86FB7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был очень большой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86FB7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Нам было интересно слушать, когда нам показывали, рассказывали о том, что в музее.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FB7" w:rsidRPr="004E51DB">
              <w:rPr>
                <w:rFonts w:ascii="Times New Roman" w:hAnsi="Times New Roman" w:cs="Times New Roman"/>
                <w:sz w:val="24"/>
                <w:szCs w:val="24"/>
              </w:rPr>
              <w:t>Здесь п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роводятся все новые и новые выставки и другие мероприятия. В наши дни посетитель музея сможет, среди прочего, оценить живописные полотна </w:t>
            </w:r>
            <w:proofErr w:type="spellStart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Рубо</w:t>
            </w:r>
            <w:proofErr w:type="spellEnd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Тропинина</w:t>
            </w:r>
            <w:proofErr w:type="spellEnd"/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, Грабаря.</w:t>
            </w:r>
          </w:p>
        </w:tc>
        <w:tc>
          <w:tcPr>
            <w:tcW w:w="3260" w:type="dxa"/>
          </w:tcPr>
          <w:p w:rsidR="00A456E4" w:rsidRPr="004E51DB" w:rsidRDefault="00E86FB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57590" cy="1164089"/>
                  <wp:effectExtent l="19050" t="0" r="4510" b="0"/>
                  <wp:docPr id="7" name="Рисунок 5" descr="F:\культ дн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культ дн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754" cy="1164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40668" w:rsidRPr="004E51DB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Pr="004E51DB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68" w:rsidRDefault="00740668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1DB" w:rsidRPr="004E51DB" w:rsidRDefault="004E51DB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ED4" w:rsidRPr="004E51DB" w:rsidRDefault="00A33ED4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86FB7" w:rsidRPr="004E51DB" w:rsidRDefault="00E86FB7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3ED4" w:rsidRPr="004E51DB" w:rsidRDefault="00907251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456E4" w:rsidRPr="004E51DB">
        <w:rPr>
          <w:rFonts w:ascii="Times New Roman" w:hAnsi="Times New Roman" w:cs="Times New Roman"/>
          <w:b/>
          <w:sz w:val="24"/>
          <w:szCs w:val="24"/>
        </w:rPr>
        <w:t>7</w:t>
      </w:r>
      <w:r w:rsidRPr="004E51D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6493" w:rsidRPr="004E51DB">
        <w:rPr>
          <w:rFonts w:ascii="Times New Roman" w:hAnsi="Times New Roman" w:cs="Times New Roman"/>
          <w:b/>
          <w:sz w:val="24"/>
          <w:szCs w:val="24"/>
        </w:rPr>
        <w:t>Мой Дагестан</w:t>
      </w:r>
      <w:r w:rsidR="00D0472D" w:rsidRPr="004E51D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4E51DB" w:rsidTr="00D704CC">
        <w:tc>
          <w:tcPr>
            <w:tcW w:w="426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Дата,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Название, место расположения</w:t>
            </w:r>
          </w:p>
        </w:tc>
        <w:tc>
          <w:tcPr>
            <w:tcW w:w="272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Махачкала. Каспийское море</w:t>
            </w:r>
          </w:p>
        </w:tc>
        <w:tc>
          <w:tcPr>
            <w:tcW w:w="2720" w:type="dxa"/>
          </w:tcPr>
          <w:p w:rsidR="00A456E4" w:rsidRPr="004E51DB" w:rsidRDefault="00E86FB7" w:rsidP="004E5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Всегда мечтала побывать на море</w:t>
            </w:r>
            <w:r w:rsidR="004E51DB"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 зимой</w:t>
            </w: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E51DB" w:rsidRPr="004E51DB">
              <w:rPr>
                <w:rFonts w:ascii="Times New Roman" w:hAnsi="Times New Roman" w:cs="Times New Roman"/>
                <w:sz w:val="24"/>
                <w:szCs w:val="24"/>
              </w:rPr>
              <w:t>Просто подышать морским воздухом. В этом году моя мечта сбылась. Я просто сидела, наблюдала за волнами, слушала шум прибоя. Это восхитительно!</w:t>
            </w:r>
          </w:p>
        </w:tc>
        <w:tc>
          <w:tcPr>
            <w:tcW w:w="3260" w:type="dxa"/>
          </w:tcPr>
          <w:p w:rsidR="00A456E4" w:rsidRPr="004E51DB" w:rsidRDefault="004F760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625112" cy="2167378"/>
                  <wp:effectExtent l="19050" t="0" r="0" b="0"/>
                  <wp:docPr id="21" name="Рисунок 21" descr="C:\Users\Shamil\Desktop\IMG-20210405-WA0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hamil\Desktop\IMG-20210405-WA0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003" cy="2176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4E51DB" w:rsidTr="00D704CC">
        <w:tc>
          <w:tcPr>
            <w:tcW w:w="426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Очное </w:t>
            </w: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1475" w:type="dxa"/>
          </w:tcPr>
          <w:p w:rsidR="004E51DB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Каспийск</w:t>
            </w:r>
          </w:p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 xml:space="preserve">Парк культуры </w:t>
            </w:r>
          </w:p>
        </w:tc>
        <w:tc>
          <w:tcPr>
            <w:tcW w:w="2720" w:type="dxa"/>
          </w:tcPr>
          <w:p w:rsidR="00A456E4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sz w:val="24"/>
                <w:szCs w:val="24"/>
              </w:rPr>
              <w:t>На Новый год родители сделали нам подарок. Повезли нас в Каспийск. Ночное зрелище в парке просто удивительно красиво.  Очень понравилось, хорошо отдохнули</w:t>
            </w:r>
          </w:p>
        </w:tc>
        <w:tc>
          <w:tcPr>
            <w:tcW w:w="3260" w:type="dxa"/>
          </w:tcPr>
          <w:p w:rsidR="00A456E4" w:rsidRPr="004E51DB" w:rsidRDefault="00A456E4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7" w:rsidRPr="004E51DB" w:rsidRDefault="004F760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F7607" w:rsidRPr="004E51DB" w:rsidRDefault="004F7607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1D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18542" cy="1363552"/>
                  <wp:effectExtent l="19050" t="0" r="0" b="0"/>
                  <wp:docPr id="22" name="Рисунок 22" descr="C:\Users\Shamil\Desktop\IMG-20210405-WA0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hamil\Desktop\IMG-20210405-WA0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238" cy="13633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1DB" w:rsidRPr="004E51DB" w:rsidTr="00D704CC">
        <w:tc>
          <w:tcPr>
            <w:tcW w:w="426" w:type="dxa"/>
          </w:tcPr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E51DB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4E51DB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4E51DB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4E51DB" w:rsidRPr="004E51DB" w:rsidRDefault="004E51DB" w:rsidP="00D704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E51DB" w:rsidRPr="004E51DB" w:rsidRDefault="004E51DB" w:rsidP="00D704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33ED4" w:rsidRPr="004E51DB" w:rsidRDefault="00A33ED4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251" w:rsidRPr="004E51DB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251" w:rsidRPr="004E51DB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251" w:rsidRPr="004E51DB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251" w:rsidRPr="004E51DB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251" w:rsidRPr="004E51DB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ED4" w:rsidRPr="004E51DB" w:rsidRDefault="00A33ED4" w:rsidP="00A456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07251" w:rsidRPr="004E51DB" w:rsidRDefault="00907251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D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RPr="004E51DB" w:rsidTr="00907251">
        <w:trPr>
          <w:trHeight w:val="1647"/>
        </w:trPr>
        <w:tc>
          <w:tcPr>
            <w:tcW w:w="10279" w:type="dxa"/>
          </w:tcPr>
          <w:p w:rsidR="00907251" w:rsidRPr="004E51DB" w:rsidRDefault="00907251" w:rsidP="00BF2A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4E51D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4E51DB" w:rsidRDefault="00BF2A0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366976" cy="3499338"/>
                  <wp:effectExtent l="19050" t="0" r="5124" b="0"/>
                  <wp:docPr id="15" name="Рисунок 15" descr="C:\Users\Сидрат\Desktop\IMG_20210407_16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идрат\Desktop\IMG_20210407_16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6214" cy="3505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7251" w:rsidRPr="004E51D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56E4" w:rsidRPr="004E51DB" w:rsidRDefault="00A456E4" w:rsidP="00B85C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4E51D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07251" w:rsidRPr="004E51DB" w:rsidRDefault="00907251" w:rsidP="00040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56E4" w:rsidRPr="004E51DB" w:rsidRDefault="00A456E4" w:rsidP="00BF2A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56E4" w:rsidRPr="004E51DB" w:rsidRDefault="00A456E4" w:rsidP="009072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56E4" w:rsidRPr="004E51DB" w:rsidRDefault="00A456E4" w:rsidP="00120C0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55B2D" w:rsidRPr="004E51DB" w:rsidRDefault="00855B2D" w:rsidP="000402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55B2D" w:rsidRPr="004E51DB" w:rsidRDefault="00D61C6E" w:rsidP="000402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C6E">
        <w:rPr>
          <w:rFonts w:ascii="Times New Roman" w:hAnsi="Times New Roman" w:cs="Times New Roman"/>
          <w:sz w:val="24"/>
          <w:szCs w:val="24"/>
        </w:rPr>
        <w:pict>
          <v:shape id="_x0000_i1028" type="#_x0000_t75" alt="в залах третьяковской галереи" style="width:24.25pt;height:24.25pt"/>
        </w:pict>
      </w:r>
    </w:p>
    <w:sectPr w:rsidR="00855B2D" w:rsidRPr="004E51DB" w:rsidSect="00B85CC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2" w:right="850" w:bottom="1134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5CCF" w:rsidRDefault="00F05CCF" w:rsidP="0004028F">
      <w:pPr>
        <w:spacing w:after="0" w:line="240" w:lineRule="auto"/>
      </w:pPr>
      <w:r>
        <w:separator/>
      </w:r>
    </w:p>
  </w:endnote>
  <w:endnote w:type="continuationSeparator" w:id="0">
    <w:p w:rsidR="00F05CCF" w:rsidRDefault="00F05CC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5CCF" w:rsidRDefault="00F05CCF" w:rsidP="0004028F">
      <w:pPr>
        <w:spacing w:after="0" w:line="240" w:lineRule="auto"/>
      </w:pPr>
      <w:r>
        <w:separator/>
      </w:r>
    </w:p>
  </w:footnote>
  <w:footnote w:type="continuationSeparator" w:id="0">
    <w:p w:rsidR="00F05CCF" w:rsidRDefault="00F05CC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D61C6E">
          <w:pPr>
            <w:pStyle w:val="a5"/>
            <w:jc w:val="center"/>
            <w:rPr>
              <w:color w:val="FFFFFF" w:themeColor="background1"/>
            </w:rPr>
          </w:pPr>
          <w:r w:rsidRPr="00D61C6E">
            <w:fldChar w:fldCharType="begin"/>
          </w:r>
          <w:r w:rsidR="004F40D3">
            <w:instrText xml:space="preserve"> PAGE  \* MERGEFORMAT </w:instrText>
          </w:r>
          <w:r w:rsidRPr="00D61C6E">
            <w:fldChar w:fldCharType="separate"/>
          </w:r>
          <w:r w:rsidR="00B85CC2" w:rsidRPr="00B85CC2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120C06"/>
    <w:rsid w:val="00174C48"/>
    <w:rsid w:val="0021296F"/>
    <w:rsid w:val="002274D6"/>
    <w:rsid w:val="00373F5B"/>
    <w:rsid w:val="004C17E2"/>
    <w:rsid w:val="004E51DB"/>
    <w:rsid w:val="004F40D3"/>
    <w:rsid w:val="004F7607"/>
    <w:rsid w:val="00512B7D"/>
    <w:rsid w:val="005D18BF"/>
    <w:rsid w:val="00651FC5"/>
    <w:rsid w:val="00656493"/>
    <w:rsid w:val="006A3F86"/>
    <w:rsid w:val="0072155E"/>
    <w:rsid w:val="00723EF4"/>
    <w:rsid w:val="00740668"/>
    <w:rsid w:val="007602A8"/>
    <w:rsid w:val="007F1F72"/>
    <w:rsid w:val="0085571C"/>
    <w:rsid w:val="00855B2D"/>
    <w:rsid w:val="00907251"/>
    <w:rsid w:val="00922A1D"/>
    <w:rsid w:val="009315DD"/>
    <w:rsid w:val="009B06EB"/>
    <w:rsid w:val="00A07A42"/>
    <w:rsid w:val="00A33ED4"/>
    <w:rsid w:val="00A456E4"/>
    <w:rsid w:val="00AA0BB8"/>
    <w:rsid w:val="00B04E83"/>
    <w:rsid w:val="00B51EBB"/>
    <w:rsid w:val="00B83512"/>
    <w:rsid w:val="00B85CC2"/>
    <w:rsid w:val="00BE79E0"/>
    <w:rsid w:val="00BF2A04"/>
    <w:rsid w:val="00C14E09"/>
    <w:rsid w:val="00C51B8C"/>
    <w:rsid w:val="00D0472D"/>
    <w:rsid w:val="00D5610F"/>
    <w:rsid w:val="00D61C6E"/>
    <w:rsid w:val="00DE02AD"/>
    <w:rsid w:val="00E278B6"/>
    <w:rsid w:val="00E461B6"/>
    <w:rsid w:val="00E86FB7"/>
    <w:rsid w:val="00EB26D7"/>
    <w:rsid w:val="00F030B4"/>
    <w:rsid w:val="00F05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6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header" Target="header1.xml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146E8"/>
    <w:rsid w:val="003970EF"/>
    <w:rsid w:val="005C7BDB"/>
    <w:rsid w:val="00806945"/>
    <w:rsid w:val="00991375"/>
    <w:rsid w:val="00A74CC0"/>
    <w:rsid w:val="00CC51FD"/>
    <w:rsid w:val="00CE1337"/>
    <w:rsid w:val="00D328B1"/>
    <w:rsid w:val="00D77903"/>
    <w:rsid w:val="00F0441B"/>
    <w:rsid w:val="00F46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10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Румейсат</cp:lastModifiedBy>
  <cp:revision>16</cp:revision>
  <cp:lastPrinted>2021-04-08T10:47:00Z</cp:lastPrinted>
  <dcterms:created xsi:type="dcterms:W3CDTF">2021-01-14T07:18:00Z</dcterms:created>
  <dcterms:modified xsi:type="dcterms:W3CDTF">2021-04-08T10:49:00Z</dcterms:modified>
</cp:coreProperties>
</file>